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EAD" w:rsidRDefault="007C0470" w:rsidP="001B78BD">
      <w:pPr>
        <w:pStyle w:val="1"/>
        <w:spacing w:before="255" w:line="343" w:lineRule="auto"/>
        <w:ind w:right="12"/>
        <w:rPr>
          <w:rFonts w:ascii="TH SarabunIT๙" w:hAnsi="TH SarabunIT๙" w:cs="TH SarabunIT๙"/>
          <w:w w:val="60"/>
          <w:lang w:bidi="th-TH"/>
        </w:rPr>
      </w:pPr>
      <w:r w:rsidRPr="00AD58C0">
        <w:rPr>
          <w:rFonts w:ascii="TH SarabunIT๙" w:eastAsia="Times New Roman" w:hAnsi="TH SarabunIT๙" w:cs="TH SarabunIT๙"/>
          <w:b w:val="0"/>
          <w:bCs w:val="0"/>
          <w:noProof/>
          <w:lang w:bidi="th-TH"/>
        </w:rPr>
        <w:drawing>
          <wp:anchor distT="0" distB="0" distL="114300" distR="114300" simplePos="0" relativeHeight="251659264" behindDoc="0" locked="0" layoutInCell="1" allowOverlap="1" wp14:anchorId="19306BB2" wp14:editId="71A04954">
            <wp:simplePos x="0" y="0"/>
            <wp:positionH relativeFrom="column">
              <wp:posOffset>2342515</wp:posOffset>
            </wp:positionH>
            <wp:positionV relativeFrom="paragraph">
              <wp:posOffset>456869</wp:posOffset>
            </wp:positionV>
            <wp:extent cx="999490" cy="110553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8C0">
        <w:rPr>
          <w:rFonts w:ascii="TH SarabunIT๙" w:hAnsi="TH SarabunIT๙" w:cs="TH SarabunIT๙"/>
          <w:w w:val="60"/>
          <w:cs/>
          <w:lang w:bidi="th-TH"/>
        </w:rPr>
        <w:t xml:space="preserve"> </w:t>
      </w:r>
    </w:p>
    <w:p w:rsidR="007C0470" w:rsidRPr="00AD58C0" w:rsidRDefault="007C0470" w:rsidP="001B78BD">
      <w:pPr>
        <w:pStyle w:val="1"/>
        <w:spacing w:before="255" w:line="343" w:lineRule="auto"/>
        <w:ind w:right="12"/>
        <w:rPr>
          <w:rFonts w:ascii="TH SarabunIT๙" w:hAnsi="TH SarabunIT๙" w:cs="TH SarabunIT๙"/>
          <w:sz w:val="24"/>
          <w:szCs w:val="24"/>
        </w:rPr>
      </w:pPr>
      <w:r w:rsidRPr="00AD58C0">
        <w:rPr>
          <w:rFonts w:ascii="TH SarabunIT๙" w:hAnsi="TH SarabunIT๙" w:cs="TH SarabunIT๙"/>
        </w:rPr>
        <w:br w:type="column"/>
      </w:r>
    </w:p>
    <w:p w:rsidR="007C0470" w:rsidRDefault="007C0470" w:rsidP="00BE3EAD">
      <w:pPr>
        <w:rPr>
          <w:rFonts w:ascii="TH SarabunIT๙" w:hAnsi="TH SarabunIT๙" w:cs="TH SarabunIT๙"/>
          <w:sz w:val="25"/>
          <w:szCs w:val="32"/>
        </w:rPr>
      </w:pPr>
    </w:p>
    <w:p w:rsidR="00BE3EAD" w:rsidRPr="00AD58C0" w:rsidRDefault="00BE3EAD" w:rsidP="00BE3EAD">
      <w:pPr>
        <w:rPr>
          <w:rFonts w:ascii="TH SarabunIT๙" w:hAnsi="TH SarabunIT๙" w:cs="TH SarabunIT๙"/>
          <w:lang w:bidi="th-TH"/>
        </w:rPr>
        <w:sectPr w:rsidR="00BE3EAD" w:rsidRPr="00AD58C0" w:rsidSect="00666958">
          <w:headerReference w:type="default" r:id="rId9"/>
          <w:type w:val="continuous"/>
          <w:pgSz w:w="11910" w:h="16840"/>
          <w:pgMar w:top="0" w:right="940" w:bottom="280" w:left="1580" w:header="720" w:footer="720" w:gutter="0"/>
          <w:cols w:num="2" w:space="720" w:equalWidth="0">
            <w:col w:w="1626" w:space="4245"/>
            <w:col w:w="3519"/>
          </w:cols>
          <w:titlePg/>
          <w:docGrid w:linePitch="299"/>
        </w:sectPr>
      </w:pPr>
      <w:r w:rsidRPr="00BE3EAD">
        <w:rPr>
          <w:rFonts w:ascii="TH SarabunIT๙" w:eastAsia="Times New Roman" w:hAnsi="TH SarabunIT๙" w:cs="TH SarabunIT๙"/>
          <w:noProof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>
                <wp:simplePos x="0" y="0"/>
                <wp:positionH relativeFrom="column">
                  <wp:posOffset>648666</wp:posOffset>
                </wp:positionH>
                <wp:positionV relativeFrom="paragraph">
                  <wp:posOffset>4445</wp:posOffset>
                </wp:positionV>
                <wp:extent cx="1502410" cy="532130"/>
                <wp:effectExtent l="0" t="0" r="254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EAD" w:rsidRDefault="00BE3EAD">
                            <w:pPr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BE3EAD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เอกสารนี้เป็น</w:t>
                            </w:r>
                            <w:r w:rsidRPr="00BE3EAD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ต้นฉบับ/</w:t>
                            </w:r>
                          </w:p>
                          <w:p w:rsidR="00BE3EAD" w:rsidRPr="00BE3EAD" w:rsidRDefault="00BE3EA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                </w:t>
                            </w:r>
                            <w:r w:rsidRPr="00BE3EA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สำเนา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1pt;margin-top:.35pt;width:118.3pt;height:41.9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" stroked="f">
                <v:textbox>
                  <w:txbxContent>
                    <w:p w:rsidR="00BE3EAD" w:rsidRDefault="00BE3EAD">
                      <w:pPr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lang w:bidi="th-TH"/>
                        </w:rPr>
                      </w:pPr>
                      <w:r w:rsidRPr="00BE3EAD">
                        <w:rPr>
                          <w:rFonts w:ascii="TH SarabunIT๙" w:eastAsia="Times New Roman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เอกสารนี้เป็น</w:t>
                      </w:r>
                      <w:r w:rsidRPr="00BE3EAD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  <w:lang w:bidi="th-TH"/>
                        </w:rPr>
                        <w:t xml:space="preserve">  ต้นฉบับ/</w:t>
                      </w:r>
                    </w:p>
                    <w:p w:rsidR="00BE3EAD" w:rsidRPr="00BE3EAD" w:rsidRDefault="00BE3EA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 xml:space="preserve">                      </w:t>
                      </w:r>
                      <w:r w:rsidRPr="00BE3EA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  <w:lang w:bidi="th-TH"/>
                        </w:rPr>
                        <w:t>สำเนา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E3EAD" w:rsidRDefault="007C0470" w:rsidP="00BE3EAD">
      <w:pPr>
        <w:pStyle w:val="1"/>
        <w:tabs>
          <w:tab w:val="left" w:pos="6394"/>
          <w:tab w:val="left" w:pos="9162"/>
        </w:tabs>
        <w:rPr>
          <w:rFonts w:ascii="TH SarabunIT๙" w:eastAsia="Times New Roman" w:hAnsi="TH SarabunIT๙" w:cs="TH SarabunIT๙"/>
          <w:lang w:bidi="th-TH"/>
        </w:rPr>
      </w:pPr>
      <w:r w:rsidRPr="00AD58C0">
        <w:rPr>
          <w:rFonts w:ascii="TH SarabunIT๙" w:eastAsia="Times New Roman" w:hAnsi="TH SarabunIT๙" w:cs="TH SarabunIT๙" w:hint="cs"/>
          <w:cs/>
          <w:lang w:bidi="th-TH"/>
        </w:rPr>
        <w:lastRenderedPageBreak/>
        <w:t>แบบหนังสือเรียก</w:t>
      </w:r>
    </w:p>
    <w:p w:rsidR="007C0470" w:rsidRPr="00BE3EAD" w:rsidRDefault="007C0470" w:rsidP="00BE3EAD">
      <w:pPr>
        <w:pStyle w:val="1"/>
        <w:tabs>
          <w:tab w:val="left" w:pos="6394"/>
          <w:tab w:val="left" w:pos="9162"/>
        </w:tabs>
        <w:spacing w:before="120"/>
        <w:rPr>
          <w:rFonts w:ascii="TH SarabunIT๙" w:eastAsia="Times New Roman" w:hAnsi="TH SarabunIT๙" w:cs="TH SarabunIT๙"/>
          <w:b w:val="0"/>
          <w:bCs w:val="0"/>
          <w:lang w:bidi="th-TH"/>
        </w:rPr>
      </w:pPr>
      <w:r w:rsidRPr="00AD58C0">
        <w:rPr>
          <w:rFonts w:ascii="TH SarabunIT๙" w:eastAsia="Times New Roman" w:hAnsi="TH SarabunIT๙" w:cs="TH SarabunIT๙" w:hint="cs"/>
          <w:cs/>
          <w:lang w:bidi="th-TH"/>
        </w:rPr>
        <w:t>มาตรา 157 (4)</w:t>
      </w:r>
      <w:r w:rsidRPr="00AD58C0">
        <w:rPr>
          <w:rFonts w:ascii="TH SarabunIT๙" w:eastAsia="Times New Roman" w:hAnsi="TH SarabunIT๙" w:cs="TH SarabunIT๙"/>
          <w:lang w:bidi="th-TH"/>
        </w:rPr>
        <w:t xml:space="preserve"> </w:t>
      </w:r>
    </w:p>
    <w:p w:rsidR="007C0470" w:rsidRPr="00AD58C0" w:rsidRDefault="007C0470" w:rsidP="00BE3EAD">
      <w:pPr>
        <w:pStyle w:val="1"/>
        <w:tabs>
          <w:tab w:val="left" w:pos="6394"/>
          <w:tab w:val="left" w:pos="9162"/>
        </w:tabs>
        <w:spacing w:before="120" w:line="235" w:lineRule="auto"/>
        <w:rPr>
          <w:rFonts w:ascii="TH SarabunIT๙" w:eastAsia="Times New Roman" w:hAnsi="TH SarabunIT๙" w:cs="TH SarabunIT๙"/>
          <w:lang w:bidi="th-TH"/>
        </w:rPr>
      </w:pPr>
      <w:r w:rsidRPr="00AD58C0">
        <w:rPr>
          <w:rFonts w:ascii="TH SarabunIT๙" w:eastAsia="Times New Roman" w:hAnsi="TH SarabunIT๙" w:cs="TH SarabunIT๙" w:hint="cs"/>
          <w:cs/>
          <w:lang w:bidi="th-TH"/>
        </w:rPr>
        <w:t>พ.ร.บ.ศุลกากร พ.ศ.2560</w:t>
      </w:r>
    </w:p>
    <w:p w:rsidR="007C0470" w:rsidRPr="00BE3EAD" w:rsidRDefault="007C0470" w:rsidP="00BE3EAD">
      <w:pPr>
        <w:pStyle w:val="1"/>
        <w:tabs>
          <w:tab w:val="left" w:pos="6394"/>
          <w:tab w:val="left" w:pos="9162"/>
        </w:tabs>
        <w:spacing w:line="235" w:lineRule="auto"/>
        <w:rPr>
          <w:rFonts w:ascii="TH SarabunIT๙" w:eastAsia="Times New Roman" w:hAnsi="TH SarabunIT๙" w:cs="TH SarabunIT๙"/>
        </w:rPr>
      </w:pPr>
      <w:r w:rsidRPr="00AD58C0">
        <w:rPr>
          <w:rFonts w:ascii="TH SarabunIT๙" w:eastAsia="Times New Roman" w:hAnsi="TH SarabunIT๙" w:cs="TH SarabunIT๙"/>
          <w:b w:val="0"/>
          <w:bCs w:val="0"/>
        </w:rPr>
        <w:t xml:space="preserve">                                                                                     </w:t>
      </w:r>
      <w:r w:rsidR="00BE3EAD">
        <w:rPr>
          <w:rFonts w:ascii="TH SarabunIT๙" w:hAnsi="TH SarabunIT๙" w:cs="TH SarabunIT๙" w:hint="cs"/>
          <w:cs/>
          <w:lang w:bidi="th-TH"/>
        </w:rPr>
        <w:t xml:space="preserve">            </w:t>
      </w:r>
      <w:r w:rsidR="00BE3EAD" w:rsidRPr="00BE3EAD">
        <w:rPr>
          <w:rFonts w:ascii="TH SarabunIT๙" w:hAnsi="TH SarabunIT๙" w:cs="TH SarabunIT๙" w:hint="cs"/>
          <w:cs/>
          <w:lang w:bidi="th-TH"/>
        </w:rPr>
        <w:t>หน่วยงาน</w:t>
      </w:r>
      <w:r w:rsidR="00BE3EAD" w:rsidRPr="00BE3EAD">
        <w:rPr>
          <w:rFonts w:ascii="TH SarabunIT๙" w:hAnsi="TH SarabunIT๙" w:cs="TH SarabunIT๙" w:hint="cs"/>
          <w:u w:val="dotted"/>
          <w:cs/>
          <w:lang w:bidi="th-TH"/>
        </w:rPr>
        <w:t xml:space="preserve">                  </w:t>
      </w:r>
      <w:r w:rsidRPr="00BE3EAD">
        <w:rPr>
          <w:rFonts w:ascii="TH SarabunIT๙" w:eastAsia="Times New Roman" w:hAnsi="TH SarabunIT๙" w:cs="TH SarabunIT๙"/>
        </w:rPr>
        <w:t xml:space="preserve">                    </w:t>
      </w:r>
    </w:p>
    <w:p w:rsidR="00426D3D" w:rsidRPr="00BE3EAD" w:rsidRDefault="007C0470" w:rsidP="00BE3EAD">
      <w:pPr>
        <w:pStyle w:val="1"/>
        <w:tabs>
          <w:tab w:val="left" w:pos="6394"/>
          <w:tab w:val="left" w:pos="9162"/>
        </w:tabs>
        <w:spacing w:before="120" w:line="235" w:lineRule="auto"/>
        <w:rPr>
          <w:rFonts w:ascii="TH SarabunIT๙" w:eastAsia="Times New Roman" w:hAnsi="TH SarabunIT๙" w:cs="TH SarabunIT๙"/>
          <w:b w:val="0"/>
          <w:bCs w:val="0"/>
          <w:sz w:val="28"/>
          <w:szCs w:val="28"/>
        </w:rPr>
      </w:pPr>
      <w:r w:rsidRPr="00AD58C0">
        <w:rPr>
          <w:rFonts w:ascii="TH SarabunIT๙" w:eastAsia="Times New Roman" w:hAnsi="TH SarabunIT๙" w:cs="TH SarabunIT๙"/>
          <w:b w:val="0"/>
          <w:bCs w:val="0"/>
        </w:rPr>
        <w:t xml:space="preserve">                                                               </w:t>
      </w:r>
      <w:r w:rsidR="00BE3EAD" w:rsidRPr="00BE3EAD">
        <w:rPr>
          <w:rFonts w:ascii="TH SarabunIT๙" w:eastAsia="Times New Roman" w:hAnsi="TH SarabunIT๙" w:cs="TH SarabunIT๙" w:hint="cs"/>
          <w:sz w:val="28"/>
          <w:szCs w:val="28"/>
          <w:cs/>
          <w:lang w:bidi="th-TH"/>
        </w:rPr>
        <w:t>วันที่</w:t>
      </w:r>
      <w:r w:rsidR="00BE3EAD" w:rsidRPr="00BE3EAD">
        <w:rPr>
          <w:rFonts w:ascii="TH SarabunIT๙" w:eastAsia="Times New Roman" w:hAnsi="TH SarabunIT๙" w:cs="TH SarabunIT๙" w:hint="cs"/>
          <w:sz w:val="28"/>
          <w:szCs w:val="28"/>
          <w:u w:val="dotted"/>
          <w:cs/>
          <w:lang w:bidi="th-TH"/>
        </w:rPr>
        <w:t xml:space="preserve">                                        </w:t>
      </w:r>
      <w:r w:rsidR="00BE3EAD">
        <w:rPr>
          <w:rFonts w:ascii="TH SarabunIT๙" w:eastAsia="Times New Roman" w:hAnsi="TH SarabunIT๙" w:cs="TH SarabunIT๙" w:hint="cs"/>
          <w:sz w:val="28"/>
          <w:szCs w:val="28"/>
          <w:u w:val="dotted"/>
          <w:cs/>
          <w:lang w:bidi="th-TH"/>
        </w:rPr>
        <w:t xml:space="preserve">                          </w:t>
      </w:r>
      <w:r w:rsidR="00BE3EAD" w:rsidRPr="00BE3EAD">
        <w:rPr>
          <w:rFonts w:ascii="TH SarabunIT๙" w:eastAsia="Times New Roman" w:hAnsi="TH SarabunIT๙" w:cs="TH SarabunIT๙" w:hint="cs"/>
          <w:sz w:val="28"/>
          <w:szCs w:val="28"/>
          <w:u w:val="dotted"/>
          <w:cs/>
          <w:lang w:bidi="th-TH"/>
        </w:rPr>
        <w:t xml:space="preserve"> </w:t>
      </w:r>
      <w:r w:rsidR="00BE3EAD">
        <w:rPr>
          <w:rFonts w:ascii="TH SarabunIT๙" w:eastAsia="Times New Roman" w:hAnsi="TH SarabunIT๙" w:cs="TH SarabunIT๙"/>
          <w:b w:val="0"/>
          <w:bCs w:val="0"/>
          <w:sz w:val="28"/>
          <w:szCs w:val="28"/>
        </w:rPr>
        <w:t xml:space="preserve">   </w:t>
      </w:r>
      <w:r w:rsidRPr="00BE3EAD">
        <w:rPr>
          <w:rFonts w:ascii="TH SarabunIT๙" w:eastAsia="Times New Roman" w:hAnsi="TH SarabunIT๙" w:cs="TH SarabunIT๙"/>
          <w:b w:val="0"/>
          <w:bCs w:val="0"/>
          <w:sz w:val="28"/>
          <w:szCs w:val="28"/>
        </w:rPr>
        <w:t xml:space="preserve"> </w:t>
      </w:r>
      <w:r w:rsidRPr="00AD58C0">
        <w:rPr>
          <w:rFonts w:ascii="TH SarabunIT๙" w:eastAsia="Times New Roman" w:hAnsi="TH SarabunIT๙" w:cs="TH SarabunIT๙"/>
          <w:b w:val="0"/>
          <w:bCs w:val="0"/>
        </w:rPr>
        <w:t xml:space="preserve">                   </w:t>
      </w:r>
      <w:r w:rsidR="00F467E4" w:rsidRPr="00AD58C0">
        <w:rPr>
          <w:rFonts w:ascii="TH SarabunIT๙" w:eastAsia="Times New Roman" w:hAnsi="TH SarabunIT๙" w:cs="TH SarabunIT๙"/>
          <w:b w:val="0"/>
          <w:bCs w:val="0"/>
        </w:rPr>
        <w:t xml:space="preserve">                        </w:t>
      </w:r>
    </w:p>
    <w:p w:rsidR="00426D3D" w:rsidRPr="00AD58C0" w:rsidRDefault="00426D3D" w:rsidP="00BE3EAD">
      <w:pPr>
        <w:pStyle w:val="1"/>
        <w:tabs>
          <w:tab w:val="left" w:pos="1418"/>
          <w:tab w:val="left" w:pos="6394"/>
          <w:tab w:val="left" w:pos="9162"/>
        </w:tabs>
        <w:spacing w:before="120" w:line="235" w:lineRule="auto"/>
        <w:ind w:right="318"/>
        <w:jc w:val="thaiDistribute"/>
        <w:rPr>
          <w:rFonts w:ascii="TH SarabunIT๙" w:eastAsia="Times New Roman" w:hAnsi="TH SarabunIT๙" w:cs="TH SarabunIT๙"/>
          <w:b w:val="0"/>
          <w:bCs w:val="0"/>
        </w:rPr>
      </w:pPr>
      <w:r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ab/>
      </w:r>
      <w:r w:rsidR="002734B6" w:rsidRPr="00AD58C0">
        <w:rPr>
          <w:rFonts w:ascii="TH SarabunIT๙" w:hAnsi="TH SarabunIT๙" w:cs="TH SarabunIT๙"/>
          <w:b w:val="0"/>
          <w:bCs w:val="0"/>
          <w:spacing w:val="4"/>
          <w:cs/>
          <w:lang w:bidi="th-TH"/>
        </w:rPr>
        <w:t>เพื่อพิสูจน์ความผิดตามกฎหมายศุลกากรและกฎหมายที่เกี่ยวข้อง อาศัยอำนาจตามความในมาตรา</w:t>
      </w:r>
      <w:r w:rsidR="002734B6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 xml:space="preserve"> </w:t>
      </w:r>
      <w:r w:rsidR="002734B6" w:rsidRPr="00AD58C0">
        <w:rPr>
          <w:rFonts w:ascii="TH SarabunIT๙" w:hAnsi="TH SarabunIT๙" w:cs="TH SarabunIT๙"/>
          <w:b w:val="0"/>
          <w:bCs w:val="0"/>
          <w:spacing w:val="4"/>
          <w:cs/>
          <w:lang w:bidi="th-TH"/>
        </w:rPr>
        <w:t>157</w:t>
      </w:r>
      <w:r w:rsidR="002734B6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 xml:space="preserve"> </w:t>
      </w:r>
      <w:r w:rsidR="002734B6" w:rsidRPr="00AD58C0">
        <w:rPr>
          <w:rFonts w:ascii="TH SarabunIT๙" w:hAnsi="TH SarabunIT๙" w:cs="TH SarabunIT๙"/>
          <w:b w:val="0"/>
          <w:bCs w:val="0"/>
          <w:spacing w:val="4"/>
          <w:cs/>
          <w:lang w:bidi="th-TH"/>
        </w:rPr>
        <w:t xml:space="preserve">(4) </w:t>
      </w:r>
      <w:r w:rsidR="002A7C0D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>แห่งพระราชบัญญัติศุลกากร</w:t>
      </w:r>
      <w:r w:rsidR="00540340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 xml:space="preserve"> พ.ศ. 2560</w:t>
      </w:r>
      <w:r w:rsidR="002A7C0D" w:rsidRPr="00AD58C0">
        <w:rPr>
          <w:rFonts w:ascii="TH SarabunIT๙" w:hAnsi="TH SarabunIT๙" w:cs="TH SarabunIT๙" w:hint="cs"/>
          <w:b w:val="0"/>
          <w:bCs w:val="0"/>
          <w:spacing w:val="4"/>
          <w:rtl/>
          <w:cs/>
        </w:rPr>
        <w:t xml:space="preserve"> </w:t>
      </w:r>
      <w:r w:rsidR="002A7C0D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>และประกาศกรมศุลกากร</w:t>
      </w:r>
      <w:r w:rsidR="007359C3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 xml:space="preserve"> </w:t>
      </w:r>
      <w:r w:rsidR="002A7C0D" w:rsidRPr="00AD58C0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 xml:space="preserve">ที่ </w:t>
      </w:r>
      <w:r w:rsidR="005A4E1A">
        <w:rPr>
          <w:rFonts w:ascii="TH SarabunIT๙" w:hAnsi="TH SarabunIT๙" w:cs="TH SarabunIT๙" w:hint="cs"/>
          <w:b w:val="0"/>
          <w:bCs w:val="0"/>
          <w:spacing w:val="4"/>
          <w:cs/>
          <w:lang w:bidi="th-TH"/>
        </w:rPr>
        <w:t>175</w:t>
      </w:r>
      <w:r w:rsidR="00B15A84" w:rsidRPr="00AD58C0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>/</w:t>
      </w:r>
      <w:r w:rsidR="00940439" w:rsidRPr="00AD58C0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>2560 เรื่อง</w:t>
      </w:r>
      <w:r w:rsidR="00500BEB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 xml:space="preserve"> </w:t>
      </w:r>
      <w:r w:rsidR="002A7C0D" w:rsidRPr="00AD58C0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 xml:space="preserve">หลักเกณฑ์ วิธีการ และเงื่อนไขการตรวจค้น จับ ยึด อายัด และออกหนังสือเรียก ลงวันที่ </w:t>
      </w:r>
      <w:r w:rsidR="002A5522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>27</w:t>
      </w:r>
      <w:r w:rsidR="00940439" w:rsidRPr="00AD58C0">
        <w:rPr>
          <w:rFonts w:ascii="TH SarabunIT๙" w:hAnsi="TH SarabunIT๙" w:cs="TH SarabunIT๙" w:hint="cs"/>
          <w:b w:val="0"/>
          <w:bCs w:val="0"/>
          <w:spacing w:val="-6"/>
          <w:cs/>
          <w:lang w:bidi="th-TH"/>
        </w:rPr>
        <w:t xml:space="preserve"> พฤศจิกายน </w:t>
      </w:r>
      <w:r w:rsidR="002A7C0D" w:rsidRPr="00500BEB">
        <w:rPr>
          <w:rFonts w:ascii="TH SarabunIT๙" w:hAnsi="TH SarabunIT๙" w:cs="TH SarabunIT๙" w:hint="cs"/>
          <w:b w:val="0"/>
          <w:bCs w:val="0"/>
          <w:rtl/>
          <w:cs/>
        </w:rPr>
        <w:t>2560</w:t>
      </w:r>
      <w:r w:rsidR="002A7C0D" w:rsidRPr="00500BEB">
        <w:rPr>
          <w:rFonts w:ascii="TH SarabunIT๙" w:hAnsi="TH SarabunIT๙" w:cs="TH SarabunIT๙" w:hint="cs"/>
          <w:b w:val="0"/>
          <w:bCs w:val="0"/>
          <w:cs/>
          <w:lang w:bidi="th-TH"/>
        </w:rPr>
        <w:t xml:space="preserve"> พนักงานศุลกากรจึงออกหนังสือเรียกฉบับนี้ถึง</w:t>
      </w:r>
    </w:p>
    <w:p w:rsidR="002A7C0D" w:rsidRPr="00AD58C0" w:rsidRDefault="002A7C0D" w:rsidP="00A14779">
      <w:pPr>
        <w:pStyle w:val="1"/>
        <w:tabs>
          <w:tab w:val="left" w:pos="1418"/>
          <w:tab w:val="left" w:pos="6394"/>
          <w:tab w:val="left" w:pos="9162"/>
        </w:tabs>
        <w:spacing w:before="120"/>
        <w:ind w:right="315"/>
        <w:rPr>
          <w:rFonts w:ascii="TH SarabunIT๙" w:eastAsia="Times New Roman" w:hAnsi="TH SarabunIT๙" w:cs="TH SarabunIT๙"/>
          <w:b w:val="0"/>
          <w:bCs w:val="0"/>
          <w:lang w:bidi="th-TH"/>
        </w:rPr>
      </w:pPr>
      <w:r w:rsidRPr="00AD58C0">
        <w:rPr>
          <w:rFonts w:ascii="TH SarabunIT๙" w:eastAsia="Times New Roman" w:hAnsi="TH SarabunIT๙" w:cs="TH SarabunIT๙"/>
          <w:b w:val="0"/>
          <w:bCs w:val="0"/>
        </w:rPr>
        <w:tab/>
      </w:r>
      <w:r w:rsidR="00A14779" w:rsidRPr="00A14779">
        <w:rPr>
          <w:rFonts w:ascii="TH SarabunIT๙" w:hAnsi="TH SarabunIT๙" w:cs="TH SarabunIT๙" w:hint="cs"/>
          <w:spacing w:val="-4"/>
          <w:cs/>
          <w:lang w:bidi="th-TH"/>
        </w:rPr>
        <w:t>ผู้รับหนังสือเรียก</w:t>
      </w:r>
      <w:r w:rsidR="00A14779">
        <w:rPr>
          <w:rFonts w:ascii="TH SarabunIT๙" w:hAnsi="TH SarabunIT๙" w:cs="TH SarabunIT๙" w:hint="cs"/>
          <w:b w:val="0"/>
          <w:bCs w:val="0"/>
          <w:spacing w:val="-4"/>
          <w:u w:val="dotted"/>
          <w:cs/>
          <w:lang w:bidi="th-TH"/>
        </w:rPr>
        <w:t xml:space="preserve">                                             </w:t>
      </w:r>
      <w:r w:rsidR="00F02748" w:rsidRPr="00AD58C0">
        <w:rPr>
          <w:rFonts w:ascii="TH SarabunIT๙" w:hAnsi="TH SarabunIT๙" w:cs="TH SarabunIT๙"/>
          <w:b w:val="0"/>
          <w:bCs w:val="0"/>
          <w:spacing w:val="-4"/>
          <w:cs/>
          <w:lang w:bidi="th-TH"/>
        </w:rPr>
        <w:t xml:space="preserve"> เลขประจำตัว</w:t>
      </w:r>
      <w:r w:rsidR="00A14779">
        <w:rPr>
          <w:rFonts w:ascii="TH SarabunIT๙" w:hAnsi="TH SarabunIT๙" w:cs="TH SarabunIT๙" w:hint="cs"/>
          <w:b w:val="0"/>
          <w:bCs w:val="0"/>
          <w:spacing w:val="-4"/>
          <w:cs/>
          <w:lang w:bidi="th-TH"/>
        </w:rPr>
        <w:t>เลขที่</w:t>
      </w:r>
      <w:r w:rsidR="00A14779">
        <w:rPr>
          <w:rFonts w:ascii="TH SarabunIT๙" w:hAnsi="TH SarabunIT๙" w:cs="TH SarabunIT๙" w:hint="cs"/>
          <w:b w:val="0"/>
          <w:bCs w:val="0"/>
          <w:spacing w:val="-4"/>
          <w:u w:val="dotted"/>
          <w:cs/>
          <w:lang w:bidi="th-TH"/>
        </w:rPr>
        <w:t xml:space="preserve">                           </w:t>
      </w:r>
      <w:r w:rsidR="002C6372" w:rsidRPr="00AD58C0">
        <w:rPr>
          <w:rFonts w:ascii="TH SarabunIT๙" w:hAnsi="TH SarabunIT๙" w:cs="TH SarabunIT๙"/>
          <w:b w:val="0"/>
          <w:bCs w:val="0"/>
          <w:cs/>
          <w:lang w:bidi="th-TH"/>
        </w:rPr>
        <w:t xml:space="preserve"> </w:t>
      </w:r>
      <w:r w:rsidR="00A14779">
        <w:rPr>
          <w:rFonts w:ascii="TH SarabunIT๙" w:hAnsi="TH SarabunIT๙" w:cs="TH SarabunIT๙" w:hint="cs"/>
          <w:b w:val="0"/>
          <w:bCs w:val="0"/>
          <w:cs/>
          <w:lang w:bidi="th-TH"/>
        </w:rPr>
        <w:t xml:space="preserve">ภูมิลำเนา/สถานประกอบการ </w:t>
      </w:r>
      <w:r w:rsidR="002C6372" w:rsidRPr="00AD58C0">
        <w:rPr>
          <w:rFonts w:ascii="TH SarabunIT๙" w:hAnsi="TH SarabunIT๙" w:cs="TH SarabunIT๙"/>
          <w:b w:val="0"/>
          <w:bCs w:val="0"/>
          <w:cs/>
          <w:lang w:bidi="th-TH"/>
        </w:rPr>
        <w:t>เลขที่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</w:t>
      </w:r>
      <w:r w:rsidR="00A14779">
        <w:rPr>
          <w:rFonts w:ascii="TH SarabunIT๙" w:hAnsi="TH SarabunIT๙" w:cs="TH SarabunIT๙" w:hint="cs"/>
          <w:b w:val="0"/>
          <w:bCs w:val="0"/>
          <w:cs/>
          <w:lang w:bidi="th-TH"/>
        </w:rPr>
        <w:t>อาคาร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                </w:t>
      </w:r>
      <w:r w:rsidR="00A14779">
        <w:rPr>
          <w:rFonts w:ascii="TH SarabunIT๙" w:hAnsi="TH SarabunIT๙" w:cs="TH SarabunIT๙" w:hint="cs"/>
          <w:b w:val="0"/>
          <w:bCs w:val="0"/>
          <w:cs/>
          <w:lang w:bidi="th-TH"/>
        </w:rPr>
        <w:t>ถนน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               </w:t>
      </w:r>
      <w:r w:rsidR="00A14779">
        <w:rPr>
          <w:rFonts w:ascii="TH SarabunIT๙" w:hAnsi="TH SarabunIT๙" w:cs="TH SarabunIT๙" w:hint="cs"/>
          <w:b w:val="0"/>
          <w:bCs w:val="0"/>
          <w:cs/>
          <w:lang w:bidi="th-TH"/>
        </w:rPr>
        <w:t>ตำบล</w:t>
      </w:r>
      <w:r w:rsidR="00A14779" w:rsidRPr="00A14779">
        <w:rPr>
          <w:rFonts w:ascii="TH SarabunIT๙" w:hAnsi="TH SarabunIT๙" w:cs="TH SarabunIT๙" w:hint="cs"/>
          <w:b w:val="0"/>
          <w:bCs w:val="0"/>
          <w:cs/>
          <w:lang w:bidi="th-TH"/>
        </w:rPr>
        <w:t>/แขวง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    </w:t>
      </w:r>
      <w:r w:rsidR="004E6713" w:rsidRPr="00AD58C0">
        <w:rPr>
          <w:rFonts w:ascii="TH SarabunIT๙" w:hAnsi="TH SarabunIT๙" w:cs="TH SarabunIT๙" w:hint="cs"/>
          <w:b w:val="0"/>
          <w:bCs w:val="0"/>
          <w:cs/>
          <w:lang w:bidi="th-TH"/>
        </w:rPr>
        <w:t xml:space="preserve"> </w:t>
      </w:r>
      <w:r w:rsidR="003A4570" w:rsidRPr="00AD58C0">
        <w:rPr>
          <w:rFonts w:ascii="TH SarabunIT๙" w:hAnsi="TH SarabunIT๙" w:cs="TH SarabunIT๙" w:hint="cs"/>
          <w:b w:val="0"/>
          <w:bCs w:val="0"/>
          <w:cs/>
          <w:lang w:bidi="th-TH"/>
        </w:rPr>
        <w:t>อำเภอ</w:t>
      </w:r>
      <w:r w:rsidR="00A14779">
        <w:rPr>
          <w:rFonts w:ascii="TH SarabunIT๙" w:hAnsi="TH SarabunIT๙" w:cs="TH SarabunIT๙" w:hint="cs"/>
          <w:b w:val="0"/>
          <w:bCs w:val="0"/>
          <w:cs/>
          <w:lang w:bidi="th-TH"/>
        </w:rPr>
        <w:t>/เขต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        </w:t>
      </w:r>
      <w:r w:rsidR="00295C5E" w:rsidRPr="00AD58C0">
        <w:rPr>
          <w:rFonts w:ascii="TH SarabunIT๙" w:hAnsi="TH SarabunIT๙" w:cs="TH SarabunIT๙" w:hint="cs"/>
          <w:b w:val="0"/>
          <w:bCs w:val="0"/>
          <w:cs/>
          <w:lang w:bidi="th-TH"/>
        </w:rPr>
        <w:t>จังหวัด</w:t>
      </w:r>
      <w:r w:rsidR="00A14779">
        <w:rPr>
          <w:rFonts w:ascii="TH SarabunIT๙" w:hAnsi="TH SarabunIT๙" w:cs="TH SarabunIT๙" w:hint="cs"/>
          <w:b w:val="0"/>
          <w:bCs w:val="0"/>
          <w:u w:val="dotted"/>
          <w:cs/>
          <w:lang w:bidi="th-TH"/>
        </w:rPr>
        <w:t xml:space="preserve">                    </w:t>
      </w:r>
      <w:r w:rsidR="0060712B" w:rsidRPr="00AD58C0">
        <w:rPr>
          <w:rFonts w:ascii="TH SarabunIT๙" w:hAnsi="TH SarabunIT๙" w:cs="TH SarabunIT๙" w:hint="cs"/>
          <w:b w:val="0"/>
          <w:bCs w:val="0"/>
          <w:cs/>
          <w:lang w:bidi="th-TH"/>
        </w:rPr>
        <w:t xml:space="preserve"> เนื่องด้วยท่านอยู่ในฐานะ</w:t>
      </w:r>
    </w:p>
    <w:p w:rsidR="001F587B" w:rsidRPr="00AD58C0" w:rsidRDefault="002A3198" w:rsidP="005F0B70">
      <w:pPr>
        <w:tabs>
          <w:tab w:val="left" w:pos="1418"/>
        </w:tabs>
        <w:spacing w:before="120" w:after="120"/>
        <w:ind w:left="142" w:right="315" w:hanging="142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AD58C0">
        <w:rPr>
          <w:rFonts w:ascii="TH SarabunIT๙" w:hAnsi="TH SarabunIT๙" w:cs="TH SarabunIT๙"/>
          <w:sz w:val="32"/>
          <w:szCs w:val="32"/>
        </w:rPr>
        <w:t xml:space="preserve"> </w:t>
      </w:r>
      <w:r w:rsidR="00560328" w:rsidRPr="00AD58C0">
        <w:rPr>
          <w:rFonts w:ascii="TH SarabunIT๙" w:hAnsi="TH SarabunIT๙" w:cs="TH SarabunIT๙"/>
          <w:sz w:val="32"/>
          <w:szCs w:val="32"/>
        </w:rPr>
        <w:t xml:space="preserve"> </w:t>
      </w:r>
      <w:r w:rsidR="00A14779" w:rsidRPr="00AD58C0">
        <w:rPr>
          <w:rFonts w:ascii="TH SarabunIT๙" w:hAnsi="TH SarabunIT๙" w:cs="TH SarabunIT๙" w:hint="cs"/>
          <w:spacing w:val="4"/>
          <w:sz w:val="32"/>
          <w:szCs w:val="32"/>
        </w:rPr>
        <w:sym w:font="Wingdings" w:char="F06F"/>
      </w:r>
      <w:r w:rsidR="00560328" w:rsidRPr="00AD58C0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(1) ผู้นำเข้า          </w:t>
      </w:r>
      <w:r w:rsidR="00940439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</w:rPr>
        <w:sym w:font="Wingdings" w:char="F06F"/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(2) ผู้ส่งออก        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</w:rPr>
        <w:sym w:font="Wingdings" w:char="F06F"/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(3) ผู้ขนส</w:t>
      </w:r>
      <w:r w:rsidR="00940439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่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ง       </w:t>
      </w:r>
      <w:r w:rsidR="00940439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</w:rPr>
        <w:sym w:font="Wingdings" w:char="F06F"/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(4) ตัวแทนของ  (1) </w:t>
      </w:r>
      <w:r w:rsidR="00560328" w:rsidRPr="00AD58C0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t>–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(3)</w:t>
      </w:r>
      <w:r w:rsidR="001F587B" w:rsidRPr="00AD58C0">
        <w:rPr>
          <w:rFonts w:ascii="TH SarabunIT๙" w:hAnsi="TH SarabunIT๙" w:cs="TH SarabunIT๙" w:hint="cs"/>
          <w:noProof/>
          <w:spacing w:val="4"/>
          <w:sz w:val="32"/>
          <w:szCs w:val="32"/>
          <w:lang w:bidi="th-TH"/>
        </w:rPr>
        <w:t xml:space="preserve">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 </w:t>
      </w:r>
      <w:bookmarkStart w:id="0" w:name="_GoBack"/>
      <w:bookmarkEnd w:id="0"/>
    </w:p>
    <w:p w:rsidR="00B15A84" w:rsidRPr="00AD58C0" w:rsidRDefault="001F587B" w:rsidP="005F0B70">
      <w:pPr>
        <w:tabs>
          <w:tab w:val="left" w:pos="1418"/>
        </w:tabs>
        <w:spacing w:before="120" w:after="120"/>
        <w:ind w:left="142" w:right="315" w:hanging="142"/>
        <w:rPr>
          <w:rFonts w:ascii="TH SarabunIT๙" w:hAnsi="TH SarabunIT๙" w:cs="TH SarabunIT๙"/>
          <w:spacing w:val="4"/>
          <w:sz w:val="32"/>
          <w:szCs w:val="32"/>
        </w:rPr>
      </w:pPr>
      <w:r w:rsidRPr="00AD58C0">
        <w:rPr>
          <w:rFonts w:ascii="TH SarabunIT๙" w:hAnsi="TH SarabunIT๙" w:cs="TH SarabunIT๙"/>
          <w:sz w:val="32"/>
          <w:szCs w:val="32"/>
        </w:rPr>
        <w:tab/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</w:rPr>
        <w:sym w:font="Wingdings" w:char="F06F"/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 (5) บุคคลผู้เกี่</w:t>
      </w:r>
      <w:r w:rsidR="005F0B70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 xml:space="preserve">ยวข้องกับการนำเข้าหรือส่งออกของ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(</w:t>
      </w:r>
      <w:r w:rsidR="00A14779">
        <w:rPr>
          <w:rFonts w:ascii="TH SarabunIT๙" w:hAnsi="TH SarabunIT๙" w:cs="TH SarabunIT๙" w:hint="cs"/>
          <w:spacing w:val="4"/>
          <w:sz w:val="32"/>
          <w:szCs w:val="32"/>
          <w:u w:val="dotted"/>
          <w:cs/>
          <w:lang w:bidi="th-TH"/>
        </w:rPr>
        <w:t xml:space="preserve">                                                       </w:t>
      </w:r>
      <w:r w:rsidR="00560328" w:rsidRPr="00AD58C0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)</w:t>
      </w:r>
    </w:p>
    <w:p w:rsidR="002A7C0D" w:rsidRPr="00AD58C0" w:rsidRDefault="00B15A84" w:rsidP="005F0B70">
      <w:pPr>
        <w:tabs>
          <w:tab w:val="left" w:pos="1418"/>
        </w:tabs>
        <w:spacing w:before="120" w:after="120"/>
        <w:ind w:left="142" w:right="315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AD58C0">
        <w:rPr>
          <w:rFonts w:ascii="TH SarabunIT๙" w:hAnsi="TH SarabunIT๙" w:cs="TH SarabunIT๙"/>
          <w:sz w:val="32"/>
          <w:szCs w:val="32"/>
        </w:rPr>
        <w:tab/>
      </w:r>
      <w:r w:rsidRPr="00AD58C0">
        <w:rPr>
          <w:rFonts w:ascii="TH SarabunIT๙" w:hAnsi="TH SarabunIT๙" w:cs="TH SarabunIT๙"/>
          <w:sz w:val="32"/>
          <w:szCs w:val="32"/>
        </w:rPr>
        <w:tab/>
      </w:r>
      <w:r w:rsidR="002A7C0D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โดยขอให้ท่าน</w:t>
      </w:r>
      <w:r w:rsidR="002A7C0D" w:rsidRPr="00A14779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โปรดดำเนินการ</w:t>
      </w:r>
      <w:r w:rsidR="002A7C0D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A14779" w:rsidRDefault="001F5845" w:rsidP="005F0B70">
      <w:pPr>
        <w:pStyle w:val="1"/>
        <w:tabs>
          <w:tab w:val="left" w:pos="1418"/>
          <w:tab w:val="left" w:pos="6394"/>
          <w:tab w:val="left" w:pos="9162"/>
        </w:tabs>
        <w:spacing w:before="120"/>
        <w:ind w:left="0" w:right="315" w:firstLine="142"/>
        <w:jc w:val="thaiDistribute"/>
        <w:rPr>
          <w:rFonts w:ascii="TH SarabunIT๙" w:hAnsi="TH SarabunIT๙" w:cs="TH SarabunIT๙"/>
          <w:b w:val="0"/>
          <w:bCs w:val="0"/>
          <w:u w:val="dotted"/>
        </w:rPr>
      </w:pPr>
      <w:bookmarkStart w:id="1" w:name="_Hlk25652338"/>
      <w:r w:rsidRPr="00AD58C0">
        <w:rPr>
          <w:rFonts w:ascii="TH SarabunIT๙" w:hAnsi="TH SarabunIT๙" w:cs="TH SarabunIT๙" w:hint="cs"/>
          <w:spacing w:val="4"/>
        </w:rPr>
        <w:sym w:font="Wingdings" w:char="F06F"/>
      </w:r>
      <w:bookmarkEnd w:id="1"/>
      <w:r w:rsidR="002A7C0D" w:rsidRPr="00AD58C0">
        <w:rPr>
          <w:rFonts w:ascii="TH SarabunIT๙" w:hAnsi="TH SarabunIT๙" w:cs="TH SarabunIT๙" w:hint="cs"/>
          <w:rtl/>
          <w:cs/>
        </w:rPr>
        <w:t xml:space="preserve"> </w:t>
      </w:r>
      <w:r w:rsidR="002A7C0D" w:rsidRPr="00AD58C0">
        <w:rPr>
          <w:rFonts w:ascii="TH SarabunIT๙" w:hAnsi="TH SarabunIT๙" w:cs="TH SarabunIT๙" w:hint="cs"/>
          <w:b w:val="0"/>
          <w:bCs w:val="0"/>
          <w:cs/>
          <w:lang w:bidi="th-TH"/>
        </w:rPr>
        <w:t>มาให้ถ้อยคำหรือแจ้งข้อเท็จจริง เกี่ยวกับ</w:t>
      </w:r>
      <w:r w:rsidR="00A14779">
        <w:rPr>
          <w:rFonts w:ascii="TH SarabunIT๙" w:hAnsi="TH SarabunIT๙" w:cs="TH SarabunIT๙"/>
          <w:b w:val="0"/>
          <w:bCs w:val="0"/>
          <w:u w:val="dotted"/>
        </w:rPr>
        <w:t xml:space="preserve">                                                                          </w:t>
      </w:r>
      <w:r w:rsidR="00AA2B0D">
        <w:rPr>
          <w:rFonts w:ascii="TH SarabunIT๙" w:hAnsi="TH SarabunIT๙" w:cs="TH SarabunIT๙"/>
          <w:b w:val="0"/>
          <w:bCs w:val="0"/>
          <w:u w:val="dotted"/>
        </w:rPr>
        <w:t xml:space="preserve"> </w:t>
      </w:r>
      <w:r w:rsidR="00A14779">
        <w:rPr>
          <w:rFonts w:ascii="TH SarabunIT๙" w:hAnsi="TH SarabunIT๙" w:cs="TH SarabunIT๙"/>
          <w:b w:val="0"/>
          <w:bCs w:val="0"/>
          <w:u w:val="dotted"/>
        </w:rPr>
        <w:t xml:space="preserve"> </w:t>
      </w:r>
    </w:p>
    <w:p w:rsidR="002A7C0D" w:rsidRPr="00AD58C0" w:rsidRDefault="00A14779" w:rsidP="00A14779">
      <w:pPr>
        <w:pStyle w:val="1"/>
        <w:tabs>
          <w:tab w:val="left" w:pos="1418"/>
          <w:tab w:val="left" w:pos="6394"/>
          <w:tab w:val="left" w:pos="9162"/>
        </w:tabs>
        <w:ind w:left="0" w:right="318" w:firstLine="142"/>
        <w:jc w:val="thaiDistribute"/>
        <w:rPr>
          <w:rFonts w:ascii="TH SarabunIT๙" w:eastAsia="Times New Roman" w:hAnsi="TH SarabunIT๙" w:cs="TH SarabunIT๙"/>
          <w:b w:val="0"/>
          <w:bCs w:val="0"/>
        </w:rPr>
      </w:pPr>
      <w:r>
        <w:rPr>
          <w:rFonts w:ascii="TH SarabunIT๙" w:hAnsi="TH SarabunIT๙" w:cs="TH SarabunIT๙"/>
          <w:b w:val="0"/>
          <w:bCs w:val="0"/>
          <w:u w:val="dotted"/>
        </w:rPr>
        <w:t xml:space="preserve">                                                                                                                                </w:t>
      </w:r>
      <w:r w:rsidR="00AA2B0D">
        <w:rPr>
          <w:rFonts w:ascii="TH SarabunIT๙" w:hAnsi="TH SarabunIT๙" w:cs="TH SarabunIT๙"/>
          <w:b w:val="0"/>
          <w:bCs w:val="0"/>
          <w:u w:val="dotted"/>
        </w:rPr>
        <w:t xml:space="preserve"> </w:t>
      </w:r>
      <w:r>
        <w:rPr>
          <w:rFonts w:ascii="TH SarabunIT๙" w:hAnsi="TH SarabunIT๙" w:cs="TH SarabunIT๙"/>
          <w:b w:val="0"/>
          <w:bCs w:val="0"/>
          <w:u w:val="dotted"/>
        </w:rPr>
        <w:t xml:space="preserve"> </w:t>
      </w:r>
      <w:r w:rsidR="002A7C0D" w:rsidRPr="00AD58C0">
        <w:rPr>
          <w:rFonts w:ascii="TH SarabunIT๙" w:hAnsi="TH SarabunIT๙" w:cs="TH SarabunIT๙"/>
          <w:b w:val="0"/>
          <w:bCs w:val="0"/>
        </w:rPr>
        <w:t xml:space="preserve">   </w:t>
      </w:r>
    </w:p>
    <w:p w:rsidR="003F579A" w:rsidRDefault="00A14779" w:rsidP="00A14779">
      <w:pPr>
        <w:tabs>
          <w:tab w:val="left" w:pos="518"/>
          <w:tab w:val="left" w:pos="1134"/>
          <w:tab w:val="left" w:pos="1418"/>
          <w:tab w:val="left" w:pos="9072"/>
        </w:tabs>
        <w:spacing w:before="120"/>
        <w:ind w:left="142" w:right="318"/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A14779">
        <w:rPr>
          <w:rFonts w:ascii="TH SarabunIT๙" w:hAnsi="TH SarabunIT๙" w:cs="TH SarabunIT๙" w:hint="cs"/>
          <w:noProof/>
          <w:sz w:val="32"/>
          <w:szCs w:val="32"/>
          <w:lang w:bidi="th-TH"/>
        </w:rPr>
        <w:sym w:font="Wingdings" w:char="F06F"/>
      </w:r>
      <w:r w:rsidR="008A1AEE" w:rsidRPr="00AD58C0">
        <w:rPr>
          <w:rFonts w:ascii="TH SarabunIT๙" w:hAnsi="TH SarabunIT๙" w:cs="TH SarabunIT๙"/>
          <w:sz w:val="32"/>
          <w:szCs w:val="32"/>
        </w:rPr>
        <w:t xml:space="preserve"> </w:t>
      </w:r>
      <w:r w:rsidR="00F02748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>ทำคำชี้แจงเป็นหนังสือ เกี่ยวกับ</w:t>
      </w:r>
      <w:r w:rsidR="00F02748" w:rsidRPr="00AD58C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                                                        </w:t>
      </w:r>
    </w:p>
    <w:p w:rsidR="00A14779" w:rsidRPr="00A14779" w:rsidRDefault="00A14779" w:rsidP="00A14779">
      <w:pPr>
        <w:tabs>
          <w:tab w:val="left" w:pos="518"/>
          <w:tab w:val="left" w:pos="1134"/>
          <w:tab w:val="left" w:pos="1418"/>
          <w:tab w:val="left" w:pos="9072"/>
        </w:tabs>
        <w:ind w:left="142" w:right="318"/>
        <w:jc w:val="thaiDistribute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                                                                                                    </w:t>
      </w:r>
      <w:r w:rsidR="00AA2B0D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</w:t>
      </w:r>
    </w:p>
    <w:p w:rsidR="00AA2B0D" w:rsidRDefault="00AA2B0D" w:rsidP="00AA2B0D">
      <w:pPr>
        <w:tabs>
          <w:tab w:val="left" w:pos="1134"/>
          <w:tab w:val="left" w:pos="1418"/>
          <w:tab w:val="left" w:pos="9072"/>
        </w:tabs>
        <w:spacing w:before="120"/>
        <w:ind w:left="142" w:right="315"/>
        <w:rPr>
          <w:rFonts w:ascii="TH SarabunIT๙" w:hAnsi="TH SarabunIT๙" w:cs="TH SarabunIT๙"/>
          <w:sz w:val="32"/>
          <w:szCs w:val="32"/>
          <w:u w:val="dotted"/>
          <w:lang w:bidi="th-TH"/>
        </w:rPr>
      </w:pPr>
      <w:r w:rsidRPr="00A14779">
        <w:rPr>
          <w:rFonts w:ascii="TH SarabunIT๙" w:hAnsi="TH SarabunIT๙" w:cs="TH SarabunIT๙" w:hint="cs"/>
          <w:noProof/>
          <w:sz w:val="32"/>
          <w:szCs w:val="32"/>
          <w:lang w:bidi="th-TH"/>
        </w:rPr>
        <w:sym w:font="Wingdings" w:char="F06F"/>
      </w:r>
      <w:r w:rsidR="001C3D1A" w:rsidRPr="00AD58C0">
        <w:rPr>
          <w:rFonts w:ascii="TH SarabunIT๙" w:hAnsi="TH SarabunIT๙" w:cs="TH SarabunIT๙"/>
          <w:sz w:val="32"/>
          <w:szCs w:val="32"/>
        </w:rPr>
        <w:t xml:space="preserve"> </w:t>
      </w:r>
      <w:r w:rsidR="001C3D1A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ส่งบัญชี เอกสาร หลักฐาน</w:t>
      </w:r>
      <w:r w:rsidR="00F02748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หรือสิ่งอื่นที่จำเป็น โดยมีรายละเอียดดังนี้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             </w:t>
      </w:r>
    </w:p>
    <w:p w:rsidR="00784C7F" w:rsidRPr="00AD58C0" w:rsidRDefault="00AA2B0D" w:rsidP="00F05FEF">
      <w:pPr>
        <w:tabs>
          <w:tab w:val="left" w:pos="1134"/>
          <w:tab w:val="left" w:pos="1418"/>
          <w:tab w:val="left" w:pos="9072"/>
        </w:tabs>
        <w:ind w:left="142" w:right="31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                                                                                                    </w:t>
      </w:r>
      <w:r w:rsidR="00F02748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</w:p>
    <w:p w:rsidR="002A7C0D" w:rsidRPr="00AD58C0" w:rsidRDefault="00AB2B95" w:rsidP="00B66D58">
      <w:pPr>
        <w:tabs>
          <w:tab w:val="left" w:pos="1134"/>
          <w:tab w:val="left" w:pos="1418"/>
          <w:tab w:val="left" w:pos="1701"/>
          <w:tab w:val="left" w:pos="7230"/>
        </w:tabs>
        <w:spacing w:before="120"/>
        <w:ind w:left="142" w:right="315"/>
        <w:rPr>
          <w:rFonts w:ascii="TH SarabunIT๙" w:hAnsi="TH SarabunIT๙" w:cs="TH SarabunIT๙"/>
          <w:sz w:val="32"/>
          <w:szCs w:val="32"/>
          <w:lang w:bidi="th-TH"/>
        </w:rPr>
      </w:pPr>
      <w:r w:rsidRPr="00AD58C0">
        <w:rPr>
          <w:rFonts w:ascii="TH SarabunIT๙" w:hAnsi="TH SarabunIT๙" w:cs="TH SarabunIT๙"/>
          <w:sz w:val="32"/>
          <w:szCs w:val="32"/>
        </w:rPr>
        <w:tab/>
      </w:r>
      <w:r w:rsidRPr="00AD58C0">
        <w:rPr>
          <w:rFonts w:ascii="TH SarabunIT๙" w:hAnsi="TH SarabunIT๙" w:cs="TH SarabunIT๙"/>
          <w:sz w:val="32"/>
          <w:szCs w:val="32"/>
        </w:rPr>
        <w:tab/>
      </w:r>
      <w:r w:rsidR="00490A41" w:rsidRPr="00B66D58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ทั้งนี้ ให้ท่านโปรดมาให้ถ้อยคำ หรือจัดส่งคำชี้แจง หรือจัดส่งบัญชี เอกสาร หลักฐาน หรือสิ่งอื่น</w:t>
      </w:r>
      <w:r w:rsidR="00490A41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>ที่จำเป็นถึง</w:t>
      </w:r>
      <w:r w:rsidR="00B66D58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</w:t>
      </w:r>
      <w:r w:rsidR="00490A41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พนักงานศุลกากรผู้ออกหนังสือเรียก ณ </w:t>
      </w:r>
      <w:r w:rsidR="00B66D58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           </w:t>
      </w:r>
      <w:r w:rsidR="00490A41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โดยให้มาพบ หรือจัดส่งภายในวันที่</w:t>
      </w:r>
      <w:r w:rsidR="00B66D58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</w:t>
      </w:r>
      <w:r w:rsidR="00490A41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90A41" w:rsidRPr="00AD58C0">
        <w:rPr>
          <w:rFonts w:ascii="TH SarabunIT๙" w:hAnsi="TH SarabunIT๙" w:cs="TH SarabunIT๙"/>
          <w:sz w:val="32"/>
          <w:szCs w:val="32"/>
          <w:cs/>
          <w:lang w:bidi="th-TH"/>
        </w:rPr>
        <w:t>สอบถามรายละเอียดเพิ่มเติม</w:t>
      </w:r>
      <w:r w:rsidR="00B66D5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A6E58" w:rsidRPr="00AD58C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90A41" w:rsidRPr="00AD58C0">
        <w:rPr>
          <w:rFonts w:ascii="TH SarabunIT๙" w:hAnsi="TH SarabunIT๙" w:cs="TH SarabunIT๙"/>
          <w:sz w:val="32"/>
          <w:szCs w:val="32"/>
          <w:cs/>
          <w:lang w:bidi="th-TH"/>
        </w:rPr>
        <w:t>โทร</w:t>
      </w:r>
      <w:r w:rsidR="00490A41" w:rsidRPr="00AD58C0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="00490A41" w:rsidRPr="00AD58C0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66D58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</w:t>
      </w:r>
    </w:p>
    <w:p w:rsidR="00103531" w:rsidRPr="00AD58C0" w:rsidRDefault="00103531" w:rsidP="00FE3FAC">
      <w:pPr>
        <w:tabs>
          <w:tab w:val="left" w:pos="1134"/>
          <w:tab w:val="left" w:pos="1418"/>
          <w:tab w:val="left" w:pos="1701"/>
        </w:tabs>
        <w:spacing w:before="240"/>
        <w:ind w:left="142" w:right="318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941252" w:rsidRDefault="00941252" w:rsidP="005F0B70">
      <w:pPr>
        <w:ind w:right="31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ผู้ออกหนังสือเรียก</w:t>
      </w:r>
    </w:p>
    <w:p w:rsidR="002A7C0D" w:rsidRPr="00AD58C0" w:rsidRDefault="00941252" w:rsidP="00941252">
      <w:pPr>
        <w:spacing w:before="120"/>
        <w:ind w:right="318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(ตำแหน่ง)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             </w:t>
      </w:r>
      <w:r w:rsidR="00F32A1D" w:rsidRPr="00AD58C0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</w:p>
    <w:p w:rsidR="00AB2B95" w:rsidRPr="00AD58C0" w:rsidRDefault="00AB2B95" w:rsidP="005F0B70">
      <w:pPr>
        <w:tabs>
          <w:tab w:val="left" w:pos="1134"/>
          <w:tab w:val="left" w:pos="1418"/>
          <w:tab w:val="left" w:pos="1701"/>
        </w:tabs>
        <w:ind w:left="284" w:right="31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62E9E" w:rsidRDefault="00F62E9E" w:rsidP="00EE488C">
      <w:pPr>
        <w:pStyle w:val="1"/>
        <w:tabs>
          <w:tab w:val="left" w:pos="6394"/>
          <w:tab w:val="left" w:pos="9162"/>
        </w:tabs>
        <w:spacing w:line="235" w:lineRule="auto"/>
        <w:ind w:right="315"/>
        <w:jc w:val="thaiDistribute"/>
        <w:rPr>
          <w:rFonts w:ascii="TH SarabunIT๙" w:eastAsia="Times New Roman" w:hAnsi="TH SarabunIT๙" w:cs="TH SarabunIT๙"/>
          <w:b w:val="0"/>
          <w:bCs w:val="0"/>
          <w:lang w:bidi="th-TH"/>
        </w:rPr>
      </w:pPr>
    </w:p>
    <w:p w:rsidR="00F05FEF" w:rsidRPr="00F05FEF" w:rsidRDefault="00F05FEF" w:rsidP="00EE488C">
      <w:pPr>
        <w:pStyle w:val="1"/>
        <w:tabs>
          <w:tab w:val="left" w:pos="6394"/>
          <w:tab w:val="left" w:pos="9162"/>
        </w:tabs>
        <w:spacing w:line="235" w:lineRule="auto"/>
        <w:ind w:right="315"/>
        <w:jc w:val="thaiDistribute"/>
        <w:rPr>
          <w:rFonts w:ascii="TH SarabunIT๙" w:eastAsia="Times New Roman" w:hAnsi="TH SarabunIT๙" w:cs="TH SarabunIT๙"/>
          <w:b w:val="0"/>
          <w:bCs w:val="0"/>
          <w:lang w:bidi="th-TH"/>
        </w:rPr>
      </w:pPr>
    </w:p>
    <w:p w:rsidR="00B17F01" w:rsidRPr="00AD58C0" w:rsidRDefault="00642D1D" w:rsidP="00666958">
      <w:pPr>
        <w:pStyle w:val="1"/>
        <w:tabs>
          <w:tab w:val="left" w:pos="6394"/>
          <w:tab w:val="left" w:pos="9162"/>
        </w:tabs>
        <w:spacing w:line="235" w:lineRule="auto"/>
        <w:ind w:right="315"/>
        <w:jc w:val="thaiDistribute"/>
        <w:rPr>
          <w:rFonts w:ascii="TH SarabunIT๙" w:eastAsia="Times New Roman" w:hAnsi="TH SarabunIT๙" w:cs="TH SarabunIT๙"/>
          <w:cs/>
          <w:lang w:bidi="th-TH"/>
        </w:rPr>
      </w:pPr>
      <w:r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>ผู้ใดไม่ปฏิบัติตามคำสั่งของพนักงานศุลกากรตามหนังสือเรียกนี้ ต้องระ</w:t>
      </w:r>
      <w:r w:rsidR="00EE488C"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>วางโทษจำคุกไม่เกิน 1 ปี หรือ      ปรับ</w:t>
      </w:r>
      <w:r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>ไม่เกิน</w:t>
      </w:r>
      <w:r w:rsidR="00EE488C"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 xml:space="preserve"> </w:t>
      </w:r>
      <w:r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>100</w:t>
      </w:r>
      <w:r w:rsidRPr="00AD58C0">
        <w:rPr>
          <w:rFonts w:ascii="TH SarabunIT๙" w:eastAsia="Times New Roman" w:hAnsi="TH SarabunIT๙" w:cs="TH SarabunIT๙"/>
          <w:b w:val="0"/>
          <w:bCs w:val="0"/>
          <w:lang w:bidi="th-TH"/>
        </w:rPr>
        <w:t>,000.-</w:t>
      </w:r>
      <w:r w:rsidRPr="00AD58C0">
        <w:rPr>
          <w:rFonts w:ascii="TH SarabunIT๙" w:eastAsia="Times New Roman" w:hAnsi="TH SarabunIT๙" w:cs="TH SarabunIT๙" w:hint="cs"/>
          <w:b w:val="0"/>
          <w:bCs w:val="0"/>
          <w:cs/>
          <w:lang w:bidi="th-TH"/>
        </w:rPr>
        <w:t>บาท หรือทั้งจำทั้งปรับ</w:t>
      </w:r>
    </w:p>
    <w:sectPr w:rsidR="00B17F01" w:rsidRPr="00AD58C0" w:rsidSect="00103531">
      <w:headerReference w:type="default" r:id="rId10"/>
      <w:type w:val="continuous"/>
      <w:pgSz w:w="11910" w:h="16840"/>
      <w:pgMar w:top="0" w:right="941" w:bottom="278" w:left="1582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794" w:rsidRDefault="00407794" w:rsidP="0022721D">
      <w:r>
        <w:separator/>
      </w:r>
    </w:p>
  </w:endnote>
  <w:endnote w:type="continuationSeparator" w:id="0">
    <w:p w:rsidR="00407794" w:rsidRDefault="00407794" w:rsidP="0022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794" w:rsidRDefault="00407794" w:rsidP="0022721D">
      <w:r>
        <w:separator/>
      </w:r>
    </w:p>
  </w:footnote>
  <w:footnote w:type="continuationSeparator" w:id="0">
    <w:p w:rsidR="00407794" w:rsidRDefault="00407794" w:rsidP="00227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470" w:rsidRPr="004018BE" w:rsidRDefault="00407794">
    <w:pPr>
      <w:pStyle w:val="a7"/>
      <w:jc w:val="center"/>
      <w:rPr>
        <w:rFonts w:ascii="TH SarabunIT๙" w:hAnsi="TH SarabunIT๙" w:cs="TH SarabunIT๙"/>
        <w:sz w:val="32"/>
        <w:szCs w:val="32"/>
      </w:rPr>
    </w:pPr>
    <w:sdt>
      <w:sdtPr>
        <w:id w:val="2043945386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7C0470">
          <w:rPr>
            <w:rFonts w:ascii="TH SarabunIT๙" w:hAnsi="TH SarabunIT๙" w:cs="TH SarabunIT๙"/>
            <w:sz w:val="32"/>
            <w:szCs w:val="32"/>
          </w:rPr>
          <w:t>-</w:t>
        </w:r>
        <w:r w:rsidR="007C0470" w:rsidRPr="004018B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7C0470" w:rsidRPr="004018BE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="007C0470" w:rsidRPr="004018B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7C0470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7C0470" w:rsidRPr="004018BE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="007C0470">
          <w:rPr>
            <w:rFonts w:ascii="TH SarabunIT๙" w:hAnsi="TH SarabunIT๙" w:cs="TH SarabunIT๙"/>
            <w:sz w:val="32"/>
            <w:szCs w:val="32"/>
          </w:rPr>
          <w:t>-</w:t>
        </w:r>
      </w:sdtContent>
    </w:sdt>
  </w:p>
  <w:p w:rsidR="007C0470" w:rsidRPr="0022721D" w:rsidRDefault="007C0470" w:rsidP="00B83532">
    <w:pPr>
      <w:pStyle w:val="a9"/>
      <w:tabs>
        <w:tab w:val="clear" w:pos="9026"/>
        <w:tab w:val="left" w:pos="5040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</w:p>
  <w:p w:rsidR="007C0470" w:rsidRDefault="007C047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8BE" w:rsidRPr="004018BE" w:rsidRDefault="00407794">
    <w:pPr>
      <w:pStyle w:val="a7"/>
      <w:jc w:val="center"/>
      <w:rPr>
        <w:rFonts w:ascii="TH SarabunIT๙" w:hAnsi="TH SarabunIT๙" w:cs="TH SarabunIT๙"/>
        <w:sz w:val="32"/>
        <w:szCs w:val="32"/>
      </w:rPr>
    </w:pPr>
    <w:sdt>
      <w:sdtPr>
        <w:id w:val="2076304653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4018BE">
          <w:rPr>
            <w:rFonts w:ascii="TH SarabunIT๙" w:hAnsi="TH SarabunIT๙" w:cs="TH SarabunIT๙"/>
            <w:sz w:val="32"/>
            <w:szCs w:val="32"/>
          </w:rPr>
          <w:t>-</w:t>
        </w:r>
        <w:r w:rsidR="004018BE" w:rsidRPr="004018B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018BE" w:rsidRPr="004018BE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="004018BE" w:rsidRPr="004018B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7E7E31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4018BE" w:rsidRPr="004018BE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="004018BE">
          <w:rPr>
            <w:rFonts w:ascii="TH SarabunIT๙" w:hAnsi="TH SarabunIT๙" w:cs="TH SarabunIT๙"/>
            <w:sz w:val="32"/>
            <w:szCs w:val="32"/>
          </w:rPr>
          <w:t>-</w:t>
        </w:r>
      </w:sdtContent>
    </w:sdt>
  </w:p>
  <w:p w:rsidR="0022721D" w:rsidRPr="0022721D" w:rsidRDefault="00B83532" w:rsidP="00B83532">
    <w:pPr>
      <w:pStyle w:val="a9"/>
      <w:tabs>
        <w:tab w:val="clear" w:pos="9026"/>
        <w:tab w:val="left" w:pos="5040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</w:p>
  <w:p w:rsidR="0022721D" w:rsidRDefault="0022721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00BED"/>
    <w:multiLevelType w:val="multilevel"/>
    <w:tmpl w:val="83CA4D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F8824C3"/>
    <w:multiLevelType w:val="hybridMultilevel"/>
    <w:tmpl w:val="F52E9C02"/>
    <w:lvl w:ilvl="0" w:tplc="DB527B62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">
    <w:nsid w:val="53BB01E6"/>
    <w:multiLevelType w:val="hybridMultilevel"/>
    <w:tmpl w:val="1A906E52"/>
    <w:lvl w:ilvl="0" w:tplc="767289C6">
      <w:start w:val="1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7B"/>
    <w:rsid w:val="00007547"/>
    <w:rsid w:val="0001026E"/>
    <w:rsid w:val="00010E17"/>
    <w:rsid w:val="00017D1E"/>
    <w:rsid w:val="00031F60"/>
    <w:rsid w:val="00037EDB"/>
    <w:rsid w:val="00053D50"/>
    <w:rsid w:val="000551B3"/>
    <w:rsid w:val="00066A50"/>
    <w:rsid w:val="00067A21"/>
    <w:rsid w:val="00067FEC"/>
    <w:rsid w:val="00084647"/>
    <w:rsid w:val="00087A64"/>
    <w:rsid w:val="000939AD"/>
    <w:rsid w:val="000A0A4A"/>
    <w:rsid w:val="000B275A"/>
    <w:rsid w:val="000B5F69"/>
    <w:rsid w:val="000C140B"/>
    <w:rsid w:val="000C37C5"/>
    <w:rsid w:val="000C6306"/>
    <w:rsid w:val="000C76AA"/>
    <w:rsid w:val="000D7C73"/>
    <w:rsid w:val="000E3A97"/>
    <w:rsid w:val="000F2902"/>
    <w:rsid w:val="00103531"/>
    <w:rsid w:val="001071C7"/>
    <w:rsid w:val="001104A5"/>
    <w:rsid w:val="00126AF1"/>
    <w:rsid w:val="00127C29"/>
    <w:rsid w:val="0013268E"/>
    <w:rsid w:val="00133B07"/>
    <w:rsid w:val="00134B3A"/>
    <w:rsid w:val="001374FF"/>
    <w:rsid w:val="00141F6C"/>
    <w:rsid w:val="00146B22"/>
    <w:rsid w:val="00147172"/>
    <w:rsid w:val="00153E0F"/>
    <w:rsid w:val="00184707"/>
    <w:rsid w:val="00184A6B"/>
    <w:rsid w:val="00193E22"/>
    <w:rsid w:val="00196880"/>
    <w:rsid w:val="001A494C"/>
    <w:rsid w:val="001B1CBD"/>
    <w:rsid w:val="001B47FB"/>
    <w:rsid w:val="001B78BD"/>
    <w:rsid w:val="001C0669"/>
    <w:rsid w:val="001C3D1A"/>
    <w:rsid w:val="001D1455"/>
    <w:rsid w:val="001E77CF"/>
    <w:rsid w:val="001F35B8"/>
    <w:rsid w:val="001F5845"/>
    <w:rsid w:val="001F587B"/>
    <w:rsid w:val="00205286"/>
    <w:rsid w:val="00213F7D"/>
    <w:rsid w:val="002214BA"/>
    <w:rsid w:val="0022721D"/>
    <w:rsid w:val="0024249D"/>
    <w:rsid w:val="00242FE2"/>
    <w:rsid w:val="0024309D"/>
    <w:rsid w:val="00252E50"/>
    <w:rsid w:val="00264FF0"/>
    <w:rsid w:val="00266647"/>
    <w:rsid w:val="002734B6"/>
    <w:rsid w:val="00285515"/>
    <w:rsid w:val="00295C5E"/>
    <w:rsid w:val="002A3198"/>
    <w:rsid w:val="002A5522"/>
    <w:rsid w:val="002A7C0D"/>
    <w:rsid w:val="002C6372"/>
    <w:rsid w:val="002D1C2F"/>
    <w:rsid w:val="002D364D"/>
    <w:rsid w:val="002F6471"/>
    <w:rsid w:val="003015F2"/>
    <w:rsid w:val="00305501"/>
    <w:rsid w:val="0032148F"/>
    <w:rsid w:val="0033273E"/>
    <w:rsid w:val="0034294C"/>
    <w:rsid w:val="00343334"/>
    <w:rsid w:val="00344D0F"/>
    <w:rsid w:val="00345DBE"/>
    <w:rsid w:val="0034610F"/>
    <w:rsid w:val="00354D6E"/>
    <w:rsid w:val="003675A7"/>
    <w:rsid w:val="0037267B"/>
    <w:rsid w:val="00374696"/>
    <w:rsid w:val="00386ADE"/>
    <w:rsid w:val="00390CD3"/>
    <w:rsid w:val="003967F6"/>
    <w:rsid w:val="003A0FD8"/>
    <w:rsid w:val="003A240F"/>
    <w:rsid w:val="003A4570"/>
    <w:rsid w:val="003A6E58"/>
    <w:rsid w:val="003C4776"/>
    <w:rsid w:val="003D0802"/>
    <w:rsid w:val="003E2455"/>
    <w:rsid w:val="003E744B"/>
    <w:rsid w:val="003F579A"/>
    <w:rsid w:val="003F6ADC"/>
    <w:rsid w:val="003F720F"/>
    <w:rsid w:val="004018BE"/>
    <w:rsid w:val="00407794"/>
    <w:rsid w:val="004129FD"/>
    <w:rsid w:val="00420049"/>
    <w:rsid w:val="00426D3D"/>
    <w:rsid w:val="004274E9"/>
    <w:rsid w:val="004317CF"/>
    <w:rsid w:val="004537F3"/>
    <w:rsid w:val="0045610F"/>
    <w:rsid w:val="004624FE"/>
    <w:rsid w:val="00463668"/>
    <w:rsid w:val="004734F9"/>
    <w:rsid w:val="00473F5F"/>
    <w:rsid w:val="00476B8A"/>
    <w:rsid w:val="00490A41"/>
    <w:rsid w:val="004C13AA"/>
    <w:rsid w:val="004C2A9E"/>
    <w:rsid w:val="004C660A"/>
    <w:rsid w:val="004D2AF4"/>
    <w:rsid w:val="004D72DD"/>
    <w:rsid w:val="004E2908"/>
    <w:rsid w:val="004E3631"/>
    <w:rsid w:val="004E56DC"/>
    <w:rsid w:val="004E6713"/>
    <w:rsid w:val="004E744C"/>
    <w:rsid w:val="004F09E1"/>
    <w:rsid w:val="004F2C04"/>
    <w:rsid w:val="00500BEB"/>
    <w:rsid w:val="00501E04"/>
    <w:rsid w:val="0050685F"/>
    <w:rsid w:val="005122E5"/>
    <w:rsid w:val="00524C38"/>
    <w:rsid w:val="00530876"/>
    <w:rsid w:val="00540340"/>
    <w:rsid w:val="00560328"/>
    <w:rsid w:val="005614B6"/>
    <w:rsid w:val="005657D4"/>
    <w:rsid w:val="0057096A"/>
    <w:rsid w:val="00584600"/>
    <w:rsid w:val="005A4E1A"/>
    <w:rsid w:val="005A7EFA"/>
    <w:rsid w:val="005B06A7"/>
    <w:rsid w:val="005B3A4D"/>
    <w:rsid w:val="005B775D"/>
    <w:rsid w:val="005C0CF5"/>
    <w:rsid w:val="005C16CC"/>
    <w:rsid w:val="005D091A"/>
    <w:rsid w:val="005D5A77"/>
    <w:rsid w:val="005E03BD"/>
    <w:rsid w:val="005E3DB9"/>
    <w:rsid w:val="005F0B70"/>
    <w:rsid w:val="005F1CB5"/>
    <w:rsid w:val="00606352"/>
    <w:rsid w:val="0060712B"/>
    <w:rsid w:val="0060749B"/>
    <w:rsid w:val="006101A8"/>
    <w:rsid w:val="0061154D"/>
    <w:rsid w:val="006123A9"/>
    <w:rsid w:val="00622C01"/>
    <w:rsid w:val="00642D1D"/>
    <w:rsid w:val="0064558F"/>
    <w:rsid w:val="00653AFC"/>
    <w:rsid w:val="00666958"/>
    <w:rsid w:val="00672038"/>
    <w:rsid w:val="00675CA7"/>
    <w:rsid w:val="00684530"/>
    <w:rsid w:val="006959D6"/>
    <w:rsid w:val="006A056E"/>
    <w:rsid w:val="006A403B"/>
    <w:rsid w:val="006A6689"/>
    <w:rsid w:val="006A671F"/>
    <w:rsid w:val="006D2A7C"/>
    <w:rsid w:val="006E1C62"/>
    <w:rsid w:val="006E7B22"/>
    <w:rsid w:val="00701CBD"/>
    <w:rsid w:val="0070253A"/>
    <w:rsid w:val="0071095B"/>
    <w:rsid w:val="007260A1"/>
    <w:rsid w:val="00733624"/>
    <w:rsid w:val="007359C3"/>
    <w:rsid w:val="00740E96"/>
    <w:rsid w:val="00757AEE"/>
    <w:rsid w:val="00762D7C"/>
    <w:rsid w:val="00763EE7"/>
    <w:rsid w:val="00780035"/>
    <w:rsid w:val="00784C7F"/>
    <w:rsid w:val="007B15F7"/>
    <w:rsid w:val="007B1647"/>
    <w:rsid w:val="007B2FE5"/>
    <w:rsid w:val="007B3FA0"/>
    <w:rsid w:val="007B7BD9"/>
    <w:rsid w:val="007C0470"/>
    <w:rsid w:val="007C25F6"/>
    <w:rsid w:val="007D3D4D"/>
    <w:rsid w:val="007E7C8B"/>
    <w:rsid w:val="007E7E31"/>
    <w:rsid w:val="00803E8D"/>
    <w:rsid w:val="008041B0"/>
    <w:rsid w:val="008047B0"/>
    <w:rsid w:val="00811B1A"/>
    <w:rsid w:val="00826C4A"/>
    <w:rsid w:val="00827972"/>
    <w:rsid w:val="00830C26"/>
    <w:rsid w:val="008340C8"/>
    <w:rsid w:val="008367C0"/>
    <w:rsid w:val="00836823"/>
    <w:rsid w:val="00836AE0"/>
    <w:rsid w:val="00840028"/>
    <w:rsid w:val="00846448"/>
    <w:rsid w:val="00846913"/>
    <w:rsid w:val="008551A8"/>
    <w:rsid w:val="008559BE"/>
    <w:rsid w:val="00856784"/>
    <w:rsid w:val="00880F22"/>
    <w:rsid w:val="008A1AEE"/>
    <w:rsid w:val="008B205E"/>
    <w:rsid w:val="008B22AD"/>
    <w:rsid w:val="008B3B7B"/>
    <w:rsid w:val="008B6E9E"/>
    <w:rsid w:val="008C7812"/>
    <w:rsid w:val="008D415A"/>
    <w:rsid w:val="008E413A"/>
    <w:rsid w:val="008E52F0"/>
    <w:rsid w:val="008F26C0"/>
    <w:rsid w:val="008F668B"/>
    <w:rsid w:val="009059A2"/>
    <w:rsid w:val="00906D9A"/>
    <w:rsid w:val="0091363B"/>
    <w:rsid w:val="00940439"/>
    <w:rsid w:val="00941252"/>
    <w:rsid w:val="0095357A"/>
    <w:rsid w:val="00957044"/>
    <w:rsid w:val="009815A0"/>
    <w:rsid w:val="00985601"/>
    <w:rsid w:val="00991CCC"/>
    <w:rsid w:val="00996194"/>
    <w:rsid w:val="009A0847"/>
    <w:rsid w:val="009A40A0"/>
    <w:rsid w:val="009B4034"/>
    <w:rsid w:val="009B6396"/>
    <w:rsid w:val="009B6B25"/>
    <w:rsid w:val="009C507D"/>
    <w:rsid w:val="009C5943"/>
    <w:rsid w:val="009D0B31"/>
    <w:rsid w:val="009D2303"/>
    <w:rsid w:val="009D2A7F"/>
    <w:rsid w:val="009D50FC"/>
    <w:rsid w:val="009E3BD9"/>
    <w:rsid w:val="009F30DF"/>
    <w:rsid w:val="00A06A72"/>
    <w:rsid w:val="00A07F4B"/>
    <w:rsid w:val="00A11C3E"/>
    <w:rsid w:val="00A14779"/>
    <w:rsid w:val="00A2011C"/>
    <w:rsid w:val="00A4136A"/>
    <w:rsid w:val="00A42665"/>
    <w:rsid w:val="00A42CB3"/>
    <w:rsid w:val="00A501FE"/>
    <w:rsid w:val="00A50B6A"/>
    <w:rsid w:val="00A55A40"/>
    <w:rsid w:val="00A75E87"/>
    <w:rsid w:val="00A83A17"/>
    <w:rsid w:val="00A8751E"/>
    <w:rsid w:val="00A91362"/>
    <w:rsid w:val="00AA01A0"/>
    <w:rsid w:val="00AA23AF"/>
    <w:rsid w:val="00AA2B0D"/>
    <w:rsid w:val="00AA3923"/>
    <w:rsid w:val="00AA7270"/>
    <w:rsid w:val="00AB1BE1"/>
    <w:rsid w:val="00AB2B95"/>
    <w:rsid w:val="00AB7A0C"/>
    <w:rsid w:val="00AC33B8"/>
    <w:rsid w:val="00AC69E6"/>
    <w:rsid w:val="00AD3223"/>
    <w:rsid w:val="00AD58C0"/>
    <w:rsid w:val="00AD6C8F"/>
    <w:rsid w:val="00AE13B1"/>
    <w:rsid w:val="00AE2AAB"/>
    <w:rsid w:val="00AE4202"/>
    <w:rsid w:val="00B15A84"/>
    <w:rsid w:val="00B1776F"/>
    <w:rsid w:val="00B17F01"/>
    <w:rsid w:val="00B20710"/>
    <w:rsid w:val="00B31396"/>
    <w:rsid w:val="00B31D55"/>
    <w:rsid w:val="00B37067"/>
    <w:rsid w:val="00B553C2"/>
    <w:rsid w:val="00B61F2B"/>
    <w:rsid w:val="00B66D58"/>
    <w:rsid w:val="00B709E5"/>
    <w:rsid w:val="00B83532"/>
    <w:rsid w:val="00BA4DFB"/>
    <w:rsid w:val="00BB586F"/>
    <w:rsid w:val="00BE3EAD"/>
    <w:rsid w:val="00BE6EBD"/>
    <w:rsid w:val="00BF4FDD"/>
    <w:rsid w:val="00C00058"/>
    <w:rsid w:val="00C026A1"/>
    <w:rsid w:val="00C02882"/>
    <w:rsid w:val="00C12B38"/>
    <w:rsid w:val="00C15606"/>
    <w:rsid w:val="00C178B3"/>
    <w:rsid w:val="00C21320"/>
    <w:rsid w:val="00C3188C"/>
    <w:rsid w:val="00C52B89"/>
    <w:rsid w:val="00C63313"/>
    <w:rsid w:val="00C747D5"/>
    <w:rsid w:val="00C756DE"/>
    <w:rsid w:val="00C85367"/>
    <w:rsid w:val="00C86A21"/>
    <w:rsid w:val="00C930EC"/>
    <w:rsid w:val="00CA4DDE"/>
    <w:rsid w:val="00CA7C66"/>
    <w:rsid w:val="00CB2788"/>
    <w:rsid w:val="00CB6866"/>
    <w:rsid w:val="00CC5EFD"/>
    <w:rsid w:val="00CC6B4E"/>
    <w:rsid w:val="00CD4B4B"/>
    <w:rsid w:val="00CE284A"/>
    <w:rsid w:val="00CE33AB"/>
    <w:rsid w:val="00CE472F"/>
    <w:rsid w:val="00CE62CA"/>
    <w:rsid w:val="00CF06EF"/>
    <w:rsid w:val="00CF7DA3"/>
    <w:rsid w:val="00D00A7B"/>
    <w:rsid w:val="00D037ED"/>
    <w:rsid w:val="00D30968"/>
    <w:rsid w:val="00D4491B"/>
    <w:rsid w:val="00D51B05"/>
    <w:rsid w:val="00D91D71"/>
    <w:rsid w:val="00D932FC"/>
    <w:rsid w:val="00D934D2"/>
    <w:rsid w:val="00D970A6"/>
    <w:rsid w:val="00DC2395"/>
    <w:rsid w:val="00DD4125"/>
    <w:rsid w:val="00DF17B1"/>
    <w:rsid w:val="00DF6AA3"/>
    <w:rsid w:val="00DF7410"/>
    <w:rsid w:val="00E01709"/>
    <w:rsid w:val="00E0771E"/>
    <w:rsid w:val="00E40E49"/>
    <w:rsid w:val="00E41A77"/>
    <w:rsid w:val="00E45CFD"/>
    <w:rsid w:val="00E5044E"/>
    <w:rsid w:val="00E54044"/>
    <w:rsid w:val="00E6621C"/>
    <w:rsid w:val="00E74828"/>
    <w:rsid w:val="00E804F6"/>
    <w:rsid w:val="00E8136D"/>
    <w:rsid w:val="00E81956"/>
    <w:rsid w:val="00E90FAD"/>
    <w:rsid w:val="00E9286C"/>
    <w:rsid w:val="00EA352F"/>
    <w:rsid w:val="00EA5509"/>
    <w:rsid w:val="00EA6D50"/>
    <w:rsid w:val="00EB25D1"/>
    <w:rsid w:val="00EB4062"/>
    <w:rsid w:val="00EB421E"/>
    <w:rsid w:val="00EB6E7E"/>
    <w:rsid w:val="00EC3611"/>
    <w:rsid w:val="00EC3E0A"/>
    <w:rsid w:val="00EC40F0"/>
    <w:rsid w:val="00ED044C"/>
    <w:rsid w:val="00ED2E60"/>
    <w:rsid w:val="00ED31CE"/>
    <w:rsid w:val="00ED78CA"/>
    <w:rsid w:val="00EE2C76"/>
    <w:rsid w:val="00EE2DFC"/>
    <w:rsid w:val="00EE488C"/>
    <w:rsid w:val="00EF0635"/>
    <w:rsid w:val="00EF5CB1"/>
    <w:rsid w:val="00F02748"/>
    <w:rsid w:val="00F05FEF"/>
    <w:rsid w:val="00F12036"/>
    <w:rsid w:val="00F252F8"/>
    <w:rsid w:val="00F32A1D"/>
    <w:rsid w:val="00F36E8A"/>
    <w:rsid w:val="00F40F48"/>
    <w:rsid w:val="00F411A4"/>
    <w:rsid w:val="00F44CE5"/>
    <w:rsid w:val="00F45083"/>
    <w:rsid w:val="00F467E4"/>
    <w:rsid w:val="00F50C96"/>
    <w:rsid w:val="00F50FA2"/>
    <w:rsid w:val="00F52233"/>
    <w:rsid w:val="00F532E0"/>
    <w:rsid w:val="00F619C2"/>
    <w:rsid w:val="00F62164"/>
    <w:rsid w:val="00F62E9E"/>
    <w:rsid w:val="00F72EDE"/>
    <w:rsid w:val="00F73749"/>
    <w:rsid w:val="00F73A24"/>
    <w:rsid w:val="00F83C88"/>
    <w:rsid w:val="00F8445A"/>
    <w:rsid w:val="00F8799A"/>
    <w:rsid w:val="00F95D5C"/>
    <w:rsid w:val="00FA6775"/>
    <w:rsid w:val="00FB2351"/>
    <w:rsid w:val="00FB5C7D"/>
    <w:rsid w:val="00FE0214"/>
    <w:rsid w:val="00FE3FAC"/>
    <w:rsid w:val="00FE7C6E"/>
    <w:rsid w:val="00FF2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09881D-D5C3-4F3C-993B-B60836DD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26D3D"/>
    <w:rPr>
      <w:rFonts w:ascii="Tahoma" w:hAnsi="Tahoma" w:cs="Tahoma"/>
      <w:sz w:val="16"/>
      <w:szCs w:val="16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26D3D"/>
    <w:rPr>
      <w:rFonts w:ascii="Tahoma" w:eastAsia="Microsoft Sans Serif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721D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22721D"/>
    <w:rPr>
      <w:rFonts w:ascii="Microsoft Sans Serif" w:eastAsia="Microsoft Sans Serif" w:hAnsi="Microsoft Sans Serif" w:cs="Microsoft Sans Serif"/>
    </w:rPr>
  </w:style>
  <w:style w:type="paragraph" w:styleId="a9">
    <w:name w:val="footer"/>
    <w:basedOn w:val="a"/>
    <w:link w:val="aa"/>
    <w:uiPriority w:val="99"/>
    <w:unhideWhenUsed/>
    <w:rsid w:val="0022721D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22721D"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8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8C6C9-CC28-4969-AF8E-398C4DE78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Saipin Rakchan</dc:creator>
  <cp:lastModifiedBy>Jira Pungtongkam</cp:lastModifiedBy>
  <cp:revision>4</cp:revision>
  <cp:lastPrinted>2019-11-26T03:05:00Z</cp:lastPrinted>
  <dcterms:created xsi:type="dcterms:W3CDTF">2019-11-26T03:00:00Z</dcterms:created>
  <dcterms:modified xsi:type="dcterms:W3CDTF">2019-11-26T03:07:00Z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2018-05-10T00:00:00Z</vt:filetime>
  </property>
</Properties>
</file>